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7A" w:rsidRDefault="00B94FB4" w:rsidP="00407E0A">
      <w:r>
        <w:rPr>
          <w:noProof/>
        </w:rPr>
        <w:drawing>
          <wp:inline distT="0" distB="0" distL="0" distR="0">
            <wp:extent cx="6115050" cy="1114425"/>
            <wp:effectExtent l="0" t="0" r="0" b="9525"/>
            <wp:docPr id="1" name="Immagine 1" descr="2014-pro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014-prov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7A" w:rsidRDefault="0056797A" w:rsidP="00407E0A"/>
    <w:p w:rsidR="00416F4F" w:rsidRDefault="00B94FB4" w:rsidP="009D4B59">
      <w:pPr>
        <w:jc w:val="both"/>
      </w:pPr>
      <w:r w:rsidRPr="00B94FB4">
        <w:t>Prot.n.</w:t>
      </w:r>
      <w:r w:rsidR="005F7386">
        <w:t>4078</w:t>
      </w:r>
      <w:r w:rsidR="005A0A50">
        <w:t xml:space="preserve"> </w:t>
      </w:r>
      <w:r w:rsidR="00C67A4D">
        <w:t>/C12a</w:t>
      </w:r>
    </w:p>
    <w:p w:rsidR="00FE5E77" w:rsidRDefault="006F3C91" w:rsidP="009D4B59">
      <w:pPr>
        <w:jc w:val="both"/>
      </w:pPr>
      <w:r>
        <w:t xml:space="preserve">Udine, </w:t>
      </w:r>
      <w:r w:rsidR="005A0A50">
        <w:t>11.04.2015</w:t>
      </w:r>
    </w:p>
    <w:p w:rsidR="005F7386" w:rsidRPr="00B94FB4" w:rsidRDefault="005F7386" w:rsidP="009D4B59">
      <w:pPr>
        <w:jc w:val="both"/>
      </w:pPr>
      <w:bookmarkStart w:id="0" w:name="_GoBack"/>
      <w:bookmarkEnd w:id="0"/>
    </w:p>
    <w:p w:rsidR="009D4B59" w:rsidRPr="00C3658A" w:rsidRDefault="009D4B59" w:rsidP="009D4B59">
      <w:pPr>
        <w:jc w:val="both"/>
        <w:rPr>
          <w:rFonts w:cs="Arial"/>
          <w:b/>
          <w:szCs w:val="24"/>
          <w:u w:val="single"/>
        </w:rPr>
      </w:pPr>
      <w:r w:rsidRPr="00C3658A">
        <w:rPr>
          <w:rFonts w:cs="Arial"/>
          <w:b/>
          <w:szCs w:val="24"/>
          <w:u w:val="single"/>
        </w:rPr>
        <w:t>e-mail urgente</w:t>
      </w:r>
    </w:p>
    <w:p w:rsidR="00AA5EC7" w:rsidRDefault="00AA5EC7" w:rsidP="009D4B59">
      <w:pPr>
        <w:jc w:val="both"/>
        <w:rPr>
          <w:rFonts w:cs="Arial"/>
          <w:b/>
          <w:szCs w:val="24"/>
          <w:u w:val="single"/>
        </w:rPr>
      </w:pPr>
    </w:p>
    <w:p w:rsidR="00FE5E77" w:rsidRPr="00C3658A" w:rsidRDefault="00FE5E77" w:rsidP="009D4B59">
      <w:pPr>
        <w:jc w:val="both"/>
        <w:rPr>
          <w:rFonts w:cs="Arial"/>
          <w:b/>
          <w:szCs w:val="24"/>
          <w:u w:val="single"/>
        </w:rPr>
      </w:pPr>
    </w:p>
    <w:p w:rsidR="00AA5EC7" w:rsidRPr="00C3658A" w:rsidRDefault="00AA5EC7" w:rsidP="00AA5EC7">
      <w:pPr>
        <w:jc w:val="right"/>
        <w:rPr>
          <w:rFonts w:cs="Arial"/>
          <w:szCs w:val="24"/>
        </w:rPr>
      </w:pPr>
      <w:r w:rsidRPr="00C3658A">
        <w:rPr>
          <w:rFonts w:cs="Arial"/>
          <w:szCs w:val="24"/>
        </w:rPr>
        <w:t xml:space="preserve">                                                                Ai Dirigenti Scolastici </w:t>
      </w:r>
    </w:p>
    <w:p w:rsidR="00AA5EC7" w:rsidRPr="00C3658A" w:rsidRDefault="00AA5EC7" w:rsidP="00AA5EC7">
      <w:pPr>
        <w:jc w:val="right"/>
        <w:rPr>
          <w:rFonts w:cs="Arial"/>
          <w:szCs w:val="24"/>
        </w:rPr>
      </w:pPr>
      <w:r w:rsidRPr="00C3658A">
        <w:rPr>
          <w:rFonts w:cs="Arial"/>
          <w:szCs w:val="24"/>
        </w:rPr>
        <w:t xml:space="preserve">           del Friuli Venezia Giulia                              </w:t>
      </w:r>
    </w:p>
    <w:p w:rsidR="00AA5EC7" w:rsidRPr="00C3658A" w:rsidRDefault="00AA5EC7" w:rsidP="00AA5EC7">
      <w:pPr>
        <w:jc w:val="right"/>
        <w:rPr>
          <w:rFonts w:cs="Arial"/>
          <w:szCs w:val="24"/>
          <w:u w:val="single"/>
        </w:rPr>
      </w:pPr>
      <w:r w:rsidRPr="00C3658A">
        <w:rPr>
          <w:rFonts w:cs="Arial"/>
          <w:szCs w:val="24"/>
        </w:rPr>
        <w:t xml:space="preserve"> </w:t>
      </w:r>
      <w:r w:rsidRPr="00C3658A">
        <w:rPr>
          <w:rFonts w:cs="Arial"/>
          <w:szCs w:val="24"/>
          <w:u w:val="single"/>
        </w:rPr>
        <w:t>Loro Sedi</w:t>
      </w:r>
    </w:p>
    <w:p w:rsidR="00AA5EC7" w:rsidRPr="00C3658A" w:rsidRDefault="00AA5EC7" w:rsidP="00AA5EC7">
      <w:pPr>
        <w:jc w:val="right"/>
        <w:rPr>
          <w:rFonts w:cs="Arial"/>
          <w:szCs w:val="24"/>
          <w:u w:val="single"/>
        </w:rPr>
      </w:pPr>
    </w:p>
    <w:p w:rsidR="00501A52" w:rsidRDefault="00452E7B" w:rsidP="00AA5EC7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Ai Docenti </w:t>
      </w:r>
      <w:r w:rsidR="005A0A50">
        <w:rPr>
          <w:rFonts w:cs="Arial"/>
          <w:szCs w:val="24"/>
        </w:rPr>
        <w:t>R</w:t>
      </w:r>
      <w:r w:rsidR="00501A52">
        <w:rPr>
          <w:rFonts w:cs="Arial"/>
          <w:szCs w:val="24"/>
        </w:rPr>
        <w:t>eferenti CLIL</w:t>
      </w:r>
    </w:p>
    <w:p w:rsidR="00AA5EC7" w:rsidRPr="00C3658A" w:rsidRDefault="00AA5EC7" w:rsidP="00AA5EC7">
      <w:pPr>
        <w:jc w:val="right"/>
        <w:rPr>
          <w:rFonts w:cs="Arial"/>
          <w:szCs w:val="24"/>
        </w:rPr>
      </w:pPr>
      <w:r w:rsidRPr="00C3658A">
        <w:rPr>
          <w:rFonts w:cs="Arial"/>
          <w:szCs w:val="24"/>
        </w:rPr>
        <w:t>per il tramite dei rispettivi Dirigenti scolastici</w:t>
      </w:r>
    </w:p>
    <w:p w:rsidR="00AA5EC7" w:rsidRPr="00C3658A" w:rsidRDefault="00AA5EC7" w:rsidP="00AA5EC7">
      <w:pPr>
        <w:jc w:val="right"/>
        <w:rPr>
          <w:rFonts w:cs="Arial"/>
          <w:szCs w:val="24"/>
          <w:u w:val="single"/>
        </w:rPr>
      </w:pPr>
      <w:r w:rsidRPr="00C3658A">
        <w:rPr>
          <w:rFonts w:cs="Arial"/>
          <w:szCs w:val="24"/>
          <w:u w:val="single"/>
        </w:rPr>
        <w:t>Loro Sedi</w:t>
      </w:r>
    </w:p>
    <w:p w:rsidR="00AA5EC7" w:rsidRPr="00C3658A" w:rsidRDefault="00AA5EC7" w:rsidP="00AA5EC7">
      <w:pPr>
        <w:jc w:val="right"/>
        <w:rPr>
          <w:rFonts w:cs="Arial"/>
          <w:szCs w:val="24"/>
          <w:u w:val="single"/>
        </w:rPr>
      </w:pPr>
    </w:p>
    <w:p w:rsidR="00AA5EC7" w:rsidRPr="00C3658A" w:rsidRDefault="00AA5EC7" w:rsidP="00AA5EC7">
      <w:pPr>
        <w:jc w:val="right"/>
        <w:rPr>
          <w:rFonts w:cs="Arial"/>
          <w:szCs w:val="24"/>
        </w:rPr>
      </w:pPr>
      <w:r w:rsidRPr="00C3658A">
        <w:rPr>
          <w:rFonts w:cs="Arial"/>
          <w:szCs w:val="24"/>
        </w:rPr>
        <w:t xml:space="preserve">e p.c. </w:t>
      </w:r>
      <w:r w:rsidR="008D3E71">
        <w:rPr>
          <w:rFonts w:cs="Arial"/>
          <w:szCs w:val="24"/>
        </w:rPr>
        <w:t>Ispettore Tecnico prof.ssa Paola Floreancig</w:t>
      </w:r>
    </w:p>
    <w:p w:rsidR="00AA5EC7" w:rsidRDefault="008D3E71" w:rsidP="00AA5EC7">
      <w:pPr>
        <w:jc w:val="right"/>
        <w:rPr>
          <w:rFonts w:cs="Arial"/>
          <w:szCs w:val="24"/>
          <w:u w:val="single"/>
        </w:rPr>
      </w:pPr>
      <w:r w:rsidRPr="008D3E71">
        <w:rPr>
          <w:rFonts w:cs="Arial"/>
          <w:szCs w:val="24"/>
          <w:u w:val="single"/>
        </w:rPr>
        <w:t>USR Trieste</w:t>
      </w:r>
    </w:p>
    <w:p w:rsidR="00EF3318" w:rsidRDefault="00EF3318" w:rsidP="009D4B59">
      <w:pPr>
        <w:jc w:val="both"/>
        <w:rPr>
          <w:rFonts w:cs="Arial"/>
          <w:szCs w:val="24"/>
        </w:rPr>
      </w:pPr>
    </w:p>
    <w:p w:rsidR="00EF3318" w:rsidRPr="00C3658A" w:rsidRDefault="00EF3318" w:rsidP="009D4B59">
      <w:pPr>
        <w:jc w:val="both"/>
        <w:rPr>
          <w:rFonts w:cs="Arial"/>
          <w:szCs w:val="24"/>
        </w:rPr>
      </w:pPr>
    </w:p>
    <w:tbl>
      <w:tblPr>
        <w:tblStyle w:val="Tabellanorm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8937"/>
      </w:tblGrid>
      <w:tr w:rsidR="009D4B59" w:rsidRPr="00C3658A" w:rsidTr="00D40350">
        <w:tc>
          <w:tcPr>
            <w:tcW w:w="1068" w:type="dxa"/>
          </w:tcPr>
          <w:p w:rsidR="009D4B59" w:rsidRPr="00FE5E77" w:rsidRDefault="009D4B59" w:rsidP="00D40350">
            <w:pPr>
              <w:ind w:hanging="108"/>
              <w:jc w:val="both"/>
              <w:rPr>
                <w:rFonts w:cs="Arial"/>
                <w:b/>
                <w:szCs w:val="24"/>
              </w:rPr>
            </w:pPr>
            <w:r w:rsidRPr="00FE5E77">
              <w:rPr>
                <w:rFonts w:cs="Arial"/>
                <w:b/>
                <w:bCs/>
                <w:iCs/>
                <w:szCs w:val="24"/>
              </w:rPr>
              <w:t>Oggetto:</w:t>
            </w:r>
          </w:p>
        </w:tc>
        <w:tc>
          <w:tcPr>
            <w:tcW w:w="9240" w:type="dxa"/>
          </w:tcPr>
          <w:p w:rsidR="009D4B59" w:rsidRDefault="00EF276A" w:rsidP="006F3C91">
            <w:pPr>
              <w:ind w:left="-1103"/>
              <w:jc w:val="both"/>
              <w:rPr>
                <w:rFonts w:cs="Arial"/>
                <w:b/>
                <w:szCs w:val="24"/>
              </w:rPr>
            </w:pPr>
            <w:r w:rsidRPr="00FE5E77">
              <w:rPr>
                <w:rFonts w:cs="Arial"/>
                <w:b/>
                <w:szCs w:val="24"/>
              </w:rPr>
              <w:t xml:space="preserve">F             </w:t>
            </w:r>
            <w:r w:rsidR="00C3658A" w:rsidRPr="00FE5E77">
              <w:rPr>
                <w:rFonts w:cs="Arial"/>
                <w:b/>
                <w:szCs w:val="24"/>
              </w:rPr>
              <w:t>F</w:t>
            </w:r>
            <w:r w:rsidR="00416F4F" w:rsidRPr="00FE5E77">
              <w:rPr>
                <w:rFonts w:cs="Arial"/>
                <w:b/>
                <w:szCs w:val="24"/>
              </w:rPr>
              <w:t>ormazione CLIL</w:t>
            </w:r>
            <w:r w:rsidR="005A0A50">
              <w:rPr>
                <w:rFonts w:cs="Arial"/>
                <w:b/>
                <w:szCs w:val="24"/>
              </w:rPr>
              <w:t>.</w:t>
            </w:r>
          </w:p>
          <w:p w:rsidR="00180BB2" w:rsidRPr="00FE5E77" w:rsidRDefault="00180BB2" w:rsidP="006F3C91">
            <w:pPr>
              <w:ind w:left="-1103"/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9D4B59" w:rsidRPr="00C3658A" w:rsidRDefault="009D4B59" w:rsidP="009D4B59">
      <w:pPr>
        <w:jc w:val="both"/>
        <w:rPr>
          <w:rFonts w:cs="Arial"/>
          <w:szCs w:val="24"/>
        </w:rPr>
      </w:pPr>
    </w:p>
    <w:p w:rsidR="00751621" w:rsidRPr="00CC5D2A" w:rsidRDefault="006F3C91" w:rsidP="00FE5E77">
      <w:pPr>
        <w:pStyle w:val="Default"/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EB321C"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color w:val="auto"/>
        </w:rPr>
        <w:t xml:space="preserve"> </w:t>
      </w:r>
      <w:r w:rsidR="00EF3318">
        <w:rPr>
          <w:rFonts w:ascii="Arial" w:hAnsi="Arial" w:cs="Arial"/>
          <w:color w:val="auto"/>
        </w:rPr>
        <w:t xml:space="preserve">Nell’ambito delle azioni previste dalla rete regionale </w:t>
      </w:r>
      <w:r w:rsidR="002359CE">
        <w:rPr>
          <w:rFonts w:ascii="Arial" w:hAnsi="Arial" w:cs="Arial"/>
          <w:color w:val="auto"/>
        </w:rPr>
        <w:t xml:space="preserve">i </w:t>
      </w:r>
      <w:r w:rsidR="008D3E71">
        <w:rPr>
          <w:rFonts w:ascii="Arial" w:hAnsi="Arial" w:cs="Arial"/>
          <w:color w:val="auto"/>
        </w:rPr>
        <w:t>D</w:t>
      </w:r>
      <w:r w:rsidR="00751621" w:rsidRPr="00C3658A">
        <w:rPr>
          <w:rFonts w:ascii="Arial" w:hAnsi="Arial" w:cs="Arial"/>
          <w:color w:val="auto"/>
        </w:rPr>
        <w:t xml:space="preserve">ocenti in indirizzo sono invitati presso l’Aula Magna dell’Educandato Statale “Collegio Uccellis” </w:t>
      </w:r>
      <w:r w:rsidR="00EF3318">
        <w:rPr>
          <w:rFonts w:ascii="Arial" w:hAnsi="Arial" w:cs="Arial"/>
          <w:b/>
          <w:color w:val="auto"/>
        </w:rPr>
        <w:t xml:space="preserve">il giorno </w:t>
      </w:r>
      <w:r>
        <w:rPr>
          <w:rFonts w:ascii="Arial" w:hAnsi="Arial" w:cs="Arial"/>
          <w:b/>
          <w:color w:val="auto"/>
        </w:rPr>
        <w:t xml:space="preserve">26 aprile </w:t>
      </w:r>
      <w:r w:rsidR="00EF3318">
        <w:rPr>
          <w:rFonts w:ascii="Arial" w:hAnsi="Arial" w:cs="Arial"/>
          <w:b/>
          <w:color w:val="auto"/>
        </w:rPr>
        <w:t>2016</w:t>
      </w:r>
      <w:r w:rsidR="00751621" w:rsidRPr="00C3658A">
        <w:rPr>
          <w:rFonts w:ascii="Arial" w:hAnsi="Arial" w:cs="Arial"/>
          <w:b/>
          <w:color w:val="auto"/>
        </w:rPr>
        <w:t xml:space="preserve"> </w:t>
      </w:r>
      <w:r w:rsidR="00EF3318">
        <w:rPr>
          <w:rFonts w:ascii="Arial" w:hAnsi="Arial" w:cs="Arial"/>
          <w:b/>
          <w:color w:val="auto"/>
        </w:rPr>
        <w:t xml:space="preserve">alle </w:t>
      </w:r>
      <w:r w:rsidR="00751621" w:rsidRPr="00C3658A">
        <w:rPr>
          <w:rFonts w:ascii="Arial" w:hAnsi="Arial" w:cs="Arial"/>
          <w:b/>
          <w:color w:val="auto"/>
        </w:rPr>
        <w:t xml:space="preserve">ore 15.00, </w:t>
      </w:r>
      <w:r>
        <w:rPr>
          <w:rFonts w:ascii="Arial" w:hAnsi="Arial" w:cs="Arial"/>
          <w:color w:val="auto"/>
        </w:rPr>
        <w:t>per un incont</w:t>
      </w:r>
      <w:r w:rsidR="002359CE">
        <w:rPr>
          <w:rFonts w:ascii="Arial" w:hAnsi="Arial" w:cs="Arial"/>
          <w:color w:val="auto"/>
        </w:rPr>
        <w:t xml:space="preserve">ro di formazione tenuto dal professor </w:t>
      </w:r>
      <w:r w:rsidR="002359CE" w:rsidRPr="00180BB2">
        <w:rPr>
          <w:rFonts w:ascii="Arial" w:hAnsi="Arial" w:cs="Arial"/>
          <w:b/>
          <w:color w:val="auto"/>
        </w:rPr>
        <w:t>Constantine Ioannou</w:t>
      </w:r>
      <w:r w:rsidR="00180BB2">
        <w:rPr>
          <w:rFonts w:ascii="Arial" w:hAnsi="Arial" w:cs="Arial"/>
          <w:b/>
          <w:color w:val="auto"/>
        </w:rPr>
        <w:t xml:space="preserve">, </w:t>
      </w:r>
      <w:r w:rsidR="00180BB2" w:rsidRPr="00180BB2">
        <w:rPr>
          <w:rFonts w:ascii="Arial" w:hAnsi="Arial" w:cs="Arial"/>
          <w:color w:val="auto"/>
        </w:rPr>
        <w:t>esperto internazionale e formatore CLIL</w:t>
      </w:r>
      <w:r w:rsidR="00180BB2">
        <w:rPr>
          <w:rFonts w:ascii="Arial" w:hAnsi="Arial" w:cs="Arial"/>
          <w:b/>
          <w:color w:val="auto"/>
        </w:rPr>
        <w:t>.</w:t>
      </w:r>
    </w:p>
    <w:p w:rsidR="00CC5D2A" w:rsidRDefault="00CC5D2A" w:rsidP="005A0A50">
      <w:pPr>
        <w:pStyle w:val="Default"/>
        <w:ind w:firstLine="360"/>
        <w:jc w:val="both"/>
        <w:rPr>
          <w:rFonts w:ascii="Arial" w:hAnsi="Arial" w:cs="Arial"/>
          <w:b/>
          <w:color w:val="auto"/>
        </w:rPr>
      </w:pPr>
      <w:r w:rsidRPr="00CC5D2A">
        <w:rPr>
          <w:rFonts w:ascii="Arial" w:hAnsi="Arial" w:cs="Arial"/>
          <w:color w:val="auto"/>
        </w:rPr>
        <w:t>L’incontro sarà strutturato in una parte introduttiva ed in una parte laboratoriale</w:t>
      </w:r>
      <w:r>
        <w:rPr>
          <w:rFonts w:ascii="Arial" w:hAnsi="Arial" w:cs="Arial"/>
          <w:b/>
          <w:color w:val="auto"/>
        </w:rPr>
        <w:t>.</w:t>
      </w:r>
    </w:p>
    <w:p w:rsidR="00180BB2" w:rsidRDefault="00180BB2" w:rsidP="00180BB2">
      <w:pPr>
        <w:rPr>
          <w:rFonts w:cs="Arial"/>
        </w:rPr>
      </w:pPr>
      <w:r w:rsidRPr="00180BB2">
        <w:rPr>
          <w:rFonts w:cs="Arial"/>
        </w:rPr>
        <w:t>Si chiede cortesemente di comunicare i nominativi dei docenti partecipanti entro</w:t>
      </w:r>
      <w:r>
        <w:rPr>
          <w:rFonts w:cs="Arial"/>
        </w:rPr>
        <w:t xml:space="preserve"> </w:t>
      </w:r>
      <w:r w:rsidRPr="000948EC">
        <w:rPr>
          <w:rFonts w:cs="Arial"/>
          <w:b/>
        </w:rPr>
        <w:t>il 22 aprile p.v</w:t>
      </w:r>
      <w:r w:rsidRPr="00180BB2">
        <w:rPr>
          <w:rFonts w:cs="Arial"/>
        </w:rPr>
        <w:t xml:space="preserve">. al seguente indirizzo: </w:t>
      </w:r>
      <w:hyperlink r:id="rId8" w:history="1">
        <w:r w:rsidR="000C1F4D" w:rsidRPr="00670D8E">
          <w:rPr>
            <w:rStyle w:val="Collegamentoipertestuale"/>
            <w:rFonts w:cs="Arial"/>
          </w:rPr>
          <w:t>formazioneclil@uccellis.ud.it</w:t>
        </w:r>
      </w:hyperlink>
      <w:r w:rsidRPr="00180BB2">
        <w:rPr>
          <w:rFonts w:cs="Arial"/>
        </w:rPr>
        <w:t>.</w:t>
      </w:r>
    </w:p>
    <w:p w:rsidR="000C1F4D" w:rsidRDefault="000C1F4D" w:rsidP="00180BB2">
      <w:pPr>
        <w:rPr>
          <w:rFonts w:cs="Arial"/>
        </w:rPr>
      </w:pPr>
    </w:p>
    <w:p w:rsidR="000C1F4D" w:rsidRPr="00180BB2" w:rsidRDefault="000C1F4D" w:rsidP="005A0A50">
      <w:pPr>
        <w:ind w:firstLine="720"/>
        <w:rPr>
          <w:rFonts w:cs="Arial"/>
        </w:rPr>
      </w:pPr>
      <w:r>
        <w:rPr>
          <w:rFonts w:cs="Arial"/>
        </w:rPr>
        <w:t xml:space="preserve">La durata prevista dell’incontro è di due ore.  </w:t>
      </w:r>
    </w:p>
    <w:p w:rsidR="00180BB2" w:rsidRDefault="00180BB2" w:rsidP="00180BB2">
      <w:pPr>
        <w:pStyle w:val="Titolo1"/>
        <w:rPr>
          <w:rFonts w:ascii="Verdana" w:hAnsi="Verdana"/>
        </w:rPr>
      </w:pPr>
    </w:p>
    <w:p w:rsidR="00C3658A" w:rsidRPr="00C3658A" w:rsidRDefault="00C3658A" w:rsidP="009D4B59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A33A62" w:rsidRPr="00A33A62" w:rsidRDefault="00A33A62" w:rsidP="00A33A62">
      <w:pPr>
        <w:pStyle w:val="Default"/>
        <w:ind w:left="1068"/>
        <w:jc w:val="both"/>
        <w:rPr>
          <w:rFonts w:ascii="Arial" w:hAnsi="Arial" w:cs="Arial"/>
          <w:color w:val="auto"/>
        </w:rPr>
      </w:pPr>
    </w:p>
    <w:p w:rsidR="00B94FB4" w:rsidRDefault="00B94FB4" w:rsidP="00A33A62">
      <w:pPr>
        <w:pStyle w:val="Default"/>
        <w:jc w:val="both"/>
        <w:rPr>
          <w:rFonts w:ascii="Arial" w:hAnsi="Arial" w:cs="Arial"/>
        </w:rPr>
      </w:pPr>
    </w:p>
    <w:p w:rsidR="00B94FB4" w:rsidRDefault="00B94FB4" w:rsidP="00B94FB4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IL DIRIGENTE SCOLASTICO</w:t>
      </w:r>
    </w:p>
    <w:p w:rsidR="00AC1BD3" w:rsidRPr="00C3658A" w:rsidRDefault="00EF276A" w:rsidP="00FE5E77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B94FB4">
        <w:rPr>
          <w:rFonts w:ascii="Arial" w:hAnsi="Arial" w:cs="Arial"/>
        </w:rPr>
        <w:t>Roberta Bellina</w:t>
      </w:r>
    </w:p>
    <w:p w:rsidR="009D4B59" w:rsidRPr="00C3658A" w:rsidRDefault="009D4B59" w:rsidP="009D4B59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sectPr w:rsidR="009D4B59" w:rsidRPr="00C3658A" w:rsidSect="007545B3">
      <w:pgSz w:w="11899" w:h="16838"/>
      <w:pgMar w:top="720" w:right="720" w:bottom="72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62" w:rsidRDefault="00AC2B62">
      <w:r>
        <w:separator/>
      </w:r>
    </w:p>
  </w:endnote>
  <w:endnote w:type="continuationSeparator" w:id="0">
    <w:p w:rsidR="00AC2B62" w:rsidRDefault="00AC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62" w:rsidRDefault="00AC2B62">
      <w:r>
        <w:separator/>
      </w:r>
    </w:p>
  </w:footnote>
  <w:footnote w:type="continuationSeparator" w:id="0">
    <w:p w:rsidR="00AC2B62" w:rsidRDefault="00AC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6531EEF"/>
    <w:multiLevelType w:val="hybridMultilevel"/>
    <w:tmpl w:val="12FEF396"/>
    <w:lvl w:ilvl="0" w:tplc="193EAE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C4720F"/>
    <w:multiLevelType w:val="hybridMultilevel"/>
    <w:tmpl w:val="24F4FAB6"/>
    <w:lvl w:ilvl="0" w:tplc="9208AD68">
      <w:numFmt w:val="bullet"/>
      <w:lvlText w:val="-"/>
      <w:lvlJc w:val="left"/>
      <w:pPr>
        <w:tabs>
          <w:tab w:val="num" w:pos="6084"/>
        </w:tabs>
        <w:ind w:left="608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64"/>
        </w:tabs>
        <w:ind w:left="8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84"/>
        </w:tabs>
        <w:ind w:left="9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04"/>
        </w:tabs>
        <w:ind w:left="10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24"/>
        </w:tabs>
        <w:ind w:left="11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44"/>
        </w:tabs>
        <w:ind w:left="11844" w:hanging="360"/>
      </w:pPr>
      <w:rPr>
        <w:rFonts w:ascii="Wingdings" w:hAnsi="Wingdings" w:hint="default"/>
      </w:rPr>
    </w:lvl>
  </w:abstractNum>
  <w:abstractNum w:abstractNumId="3" w15:restartNumberingAfterBreak="0">
    <w:nsid w:val="1D9A44F9"/>
    <w:multiLevelType w:val="hybridMultilevel"/>
    <w:tmpl w:val="E006C8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FD5F36"/>
    <w:multiLevelType w:val="hybridMultilevel"/>
    <w:tmpl w:val="CD4096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CF4F6D"/>
    <w:multiLevelType w:val="hybridMultilevel"/>
    <w:tmpl w:val="6FE07B70"/>
    <w:lvl w:ilvl="0" w:tplc="D8061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17CAA"/>
    <w:multiLevelType w:val="hybridMultilevel"/>
    <w:tmpl w:val="AE5CA7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4D344C0"/>
    <w:multiLevelType w:val="hybridMultilevel"/>
    <w:tmpl w:val="8C4E164E"/>
    <w:lvl w:ilvl="0" w:tplc="658AD064">
      <w:start w:val="1"/>
      <w:numFmt w:val="bullet"/>
      <w:lvlText w:val="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2F0CD8"/>
    <w:multiLevelType w:val="hybridMultilevel"/>
    <w:tmpl w:val="7A76A6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4B58FC"/>
    <w:multiLevelType w:val="hybridMultilevel"/>
    <w:tmpl w:val="EC46B9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5C60257"/>
    <w:multiLevelType w:val="hybridMultilevel"/>
    <w:tmpl w:val="B1E645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2C1413"/>
    <w:multiLevelType w:val="hybridMultilevel"/>
    <w:tmpl w:val="A9640B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1B63B4"/>
    <w:multiLevelType w:val="hybridMultilevel"/>
    <w:tmpl w:val="8EA854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34AA8"/>
    <w:multiLevelType w:val="hybridMultilevel"/>
    <w:tmpl w:val="8C7AA0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6C700C1"/>
    <w:multiLevelType w:val="hybridMultilevel"/>
    <w:tmpl w:val="EB9E9A02"/>
    <w:lvl w:ilvl="0" w:tplc="32208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1E"/>
    <w:rsid w:val="000051FC"/>
    <w:rsid w:val="00025C7B"/>
    <w:rsid w:val="0003046C"/>
    <w:rsid w:val="00031BBA"/>
    <w:rsid w:val="0005158F"/>
    <w:rsid w:val="00060C32"/>
    <w:rsid w:val="00071FEB"/>
    <w:rsid w:val="00072985"/>
    <w:rsid w:val="000948EC"/>
    <w:rsid w:val="000A038E"/>
    <w:rsid w:val="000A4D19"/>
    <w:rsid w:val="000C1F4D"/>
    <w:rsid w:val="000C6A73"/>
    <w:rsid w:val="000F00E3"/>
    <w:rsid w:val="000F42D2"/>
    <w:rsid w:val="00114EDD"/>
    <w:rsid w:val="00122842"/>
    <w:rsid w:val="001303DE"/>
    <w:rsid w:val="00180BB2"/>
    <w:rsid w:val="00186477"/>
    <w:rsid w:val="00193576"/>
    <w:rsid w:val="00196C2B"/>
    <w:rsid w:val="001A5B84"/>
    <w:rsid w:val="001A6133"/>
    <w:rsid w:val="001C3E94"/>
    <w:rsid w:val="001E2CE3"/>
    <w:rsid w:val="001E732E"/>
    <w:rsid w:val="001E7D03"/>
    <w:rsid w:val="00203CAC"/>
    <w:rsid w:val="0022182A"/>
    <w:rsid w:val="00221B9B"/>
    <w:rsid w:val="0023148C"/>
    <w:rsid w:val="0023401E"/>
    <w:rsid w:val="002359CE"/>
    <w:rsid w:val="002371DB"/>
    <w:rsid w:val="00240BF7"/>
    <w:rsid w:val="002440BF"/>
    <w:rsid w:val="00255567"/>
    <w:rsid w:val="00262124"/>
    <w:rsid w:val="00264CD5"/>
    <w:rsid w:val="00292750"/>
    <w:rsid w:val="0029284C"/>
    <w:rsid w:val="002A6059"/>
    <w:rsid w:val="002A7056"/>
    <w:rsid w:val="002D5DE3"/>
    <w:rsid w:val="002E051F"/>
    <w:rsid w:val="002E250E"/>
    <w:rsid w:val="002F41B6"/>
    <w:rsid w:val="00317AA3"/>
    <w:rsid w:val="003340CE"/>
    <w:rsid w:val="003402B8"/>
    <w:rsid w:val="0034391F"/>
    <w:rsid w:val="0035754E"/>
    <w:rsid w:val="00367FA5"/>
    <w:rsid w:val="00380B4C"/>
    <w:rsid w:val="00382D43"/>
    <w:rsid w:val="003977D1"/>
    <w:rsid w:val="003A3E1B"/>
    <w:rsid w:val="003C4D6C"/>
    <w:rsid w:val="003D1CEC"/>
    <w:rsid w:val="003E3CF2"/>
    <w:rsid w:val="003E78AA"/>
    <w:rsid w:val="004073EC"/>
    <w:rsid w:val="00407E0A"/>
    <w:rsid w:val="00416F4F"/>
    <w:rsid w:val="00433EE9"/>
    <w:rsid w:val="004343AB"/>
    <w:rsid w:val="0044571D"/>
    <w:rsid w:val="004471AD"/>
    <w:rsid w:val="00452E7B"/>
    <w:rsid w:val="00455C0E"/>
    <w:rsid w:val="00460EBE"/>
    <w:rsid w:val="0048360D"/>
    <w:rsid w:val="00485910"/>
    <w:rsid w:val="0049192B"/>
    <w:rsid w:val="0049303F"/>
    <w:rsid w:val="004B054B"/>
    <w:rsid w:val="004B32E4"/>
    <w:rsid w:val="004C7120"/>
    <w:rsid w:val="004D3587"/>
    <w:rsid w:val="004D482C"/>
    <w:rsid w:val="004D65C4"/>
    <w:rsid w:val="004D7773"/>
    <w:rsid w:val="004F34D8"/>
    <w:rsid w:val="00501A52"/>
    <w:rsid w:val="005061B4"/>
    <w:rsid w:val="005069F1"/>
    <w:rsid w:val="00532552"/>
    <w:rsid w:val="00547093"/>
    <w:rsid w:val="0055724C"/>
    <w:rsid w:val="00561221"/>
    <w:rsid w:val="0056797A"/>
    <w:rsid w:val="005918D4"/>
    <w:rsid w:val="005A0A50"/>
    <w:rsid w:val="005A71A9"/>
    <w:rsid w:val="005D40E1"/>
    <w:rsid w:val="005D608F"/>
    <w:rsid w:val="005D6209"/>
    <w:rsid w:val="005E754C"/>
    <w:rsid w:val="005F0985"/>
    <w:rsid w:val="005F53A6"/>
    <w:rsid w:val="005F63F2"/>
    <w:rsid w:val="005F7386"/>
    <w:rsid w:val="006016E7"/>
    <w:rsid w:val="006043CB"/>
    <w:rsid w:val="00605269"/>
    <w:rsid w:val="006063CF"/>
    <w:rsid w:val="0060701F"/>
    <w:rsid w:val="0063292C"/>
    <w:rsid w:val="00633370"/>
    <w:rsid w:val="006507DC"/>
    <w:rsid w:val="00656B45"/>
    <w:rsid w:val="006579FE"/>
    <w:rsid w:val="00662D3A"/>
    <w:rsid w:val="00667AC8"/>
    <w:rsid w:val="00677DCD"/>
    <w:rsid w:val="00682444"/>
    <w:rsid w:val="00682777"/>
    <w:rsid w:val="006B21D6"/>
    <w:rsid w:val="006B3134"/>
    <w:rsid w:val="006B5C82"/>
    <w:rsid w:val="006B6626"/>
    <w:rsid w:val="006C1F65"/>
    <w:rsid w:val="006C2ED5"/>
    <w:rsid w:val="006E6437"/>
    <w:rsid w:val="006F3C91"/>
    <w:rsid w:val="00706A38"/>
    <w:rsid w:val="00707303"/>
    <w:rsid w:val="00713016"/>
    <w:rsid w:val="007240AD"/>
    <w:rsid w:val="007267B9"/>
    <w:rsid w:val="00736E59"/>
    <w:rsid w:val="00746B3A"/>
    <w:rsid w:val="00751621"/>
    <w:rsid w:val="00752F5C"/>
    <w:rsid w:val="007545B3"/>
    <w:rsid w:val="00781DED"/>
    <w:rsid w:val="00791EED"/>
    <w:rsid w:val="007A7C29"/>
    <w:rsid w:val="007B3B1C"/>
    <w:rsid w:val="007C6E66"/>
    <w:rsid w:val="007D1939"/>
    <w:rsid w:val="007D40F6"/>
    <w:rsid w:val="007F1150"/>
    <w:rsid w:val="007F1D6D"/>
    <w:rsid w:val="007F5B9F"/>
    <w:rsid w:val="0080034D"/>
    <w:rsid w:val="0080054C"/>
    <w:rsid w:val="00822837"/>
    <w:rsid w:val="008273EC"/>
    <w:rsid w:val="00852F63"/>
    <w:rsid w:val="008577AF"/>
    <w:rsid w:val="0087093A"/>
    <w:rsid w:val="00871DF4"/>
    <w:rsid w:val="0087731D"/>
    <w:rsid w:val="008837E1"/>
    <w:rsid w:val="00884FD9"/>
    <w:rsid w:val="00895AFB"/>
    <w:rsid w:val="008A21B5"/>
    <w:rsid w:val="008A2307"/>
    <w:rsid w:val="008B57BB"/>
    <w:rsid w:val="008C3981"/>
    <w:rsid w:val="008D3E11"/>
    <w:rsid w:val="008D3E71"/>
    <w:rsid w:val="008E5C02"/>
    <w:rsid w:val="00902BC2"/>
    <w:rsid w:val="00915552"/>
    <w:rsid w:val="009274F5"/>
    <w:rsid w:val="00942989"/>
    <w:rsid w:val="0096042B"/>
    <w:rsid w:val="0096606C"/>
    <w:rsid w:val="00973AF7"/>
    <w:rsid w:val="00990422"/>
    <w:rsid w:val="009A3A54"/>
    <w:rsid w:val="009A3AE1"/>
    <w:rsid w:val="009A433E"/>
    <w:rsid w:val="009A7197"/>
    <w:rsid w:val="009B1A1D"/>
    <w:rsid w:val="009B3F42"/>
    <w:rsid w:val="009B7BFD"/>
    <w:rsid w:val="009D4B59"/>
    <w:rsid w:val="009E02A3"/>
    <w:rsid w:val="009E746F"/>
    <w:rsid w:val="00A10D67"/>
    <w:rsid w:val="00A310AD"/>
    <w:rsid w:val="00A32064"/>
    <w:rsid w:val="00A33A62"/>
    <w:rsid w:val="00A416A6"/>
    <w:rsid w:val="00A43565"/>
    <w:rsid w:val="00A43993"/>
    <w:rsid w:val="00A46914"/>
    <w:rsid w:val="00A53F22"/>
    <w:rsid w:val="00A75701"/>
    <w:rsid w:val="00A765F5"/>
    <w:rsid w:val="00A945F7"/>
    <w:rsid w:val="00AA5EC7"/>
    <w:rsid w:val="00AC1BD3"/>
    <w:rsid w:val="00AC2B62"/>
    <w:rsid w:val="00AC74B3"/>
    <w:rsid w:val="00AE194D"/>
    <w:rsid w:val="00AF1705"/>
    <w:rsid w:val="00AF7942"/>
    <w:rsid w:val="00B0164F"/>
    <w:rsid w:val="00B241B1"/>
    <w:rsid w:val="00B40D97"/>
    <w:rsid w:val="00B459BA"/>
    <w:rsid w:val="00B569FB"/>
    <w:rsid w:val="00B63D78"/>
    <w:rsid w:val="00B66705"/>
    <w:rsid w:val="00B80FE1"/>
    <w:rsid w:val="00B94FB4"/>
    <w:rsid w:val="00BB0C69"/>
    <w:rsid w:val="00BC6328"/>
    <w:rsid w:val="00BF070C"/>
    <w:rsid w:val="00BF45BE"/>
    <w:rsid w:val="00BF612A"/>
    <w:rsid w:val="00C14F43"/>
    <w:rsid w:val="00C202E1"/>
    <w:rsid w:val="00C23932"/>
    <w:rsid w:val="00C26296"/>
    <w:rsid w:val="00C273F6"/>
    <w:rsid w:val="00C3121E"/>
    <w:rsid w:val="00C3658A"/>
    <w:rsid w:val="00C452AF"/>
    <w:rsid w:val="00C539BD"/>
    <w:rsid w:val="00C539C2"/>
    <w:rsid w:val="00C67A4D"/>
    <w:rsid w:val="00C86E9E"/>
    <w:rsid w:val="00C915B6"/>
    <w:rsid w:val="00CA2D0E"/>
    <w:rsid w:val="00CB3817"/>
    <w:rsid w:val="00CB5819"/>
    <w:rsid w:val="00CB6CA4"/>
    <w:rsid w:val="00CC5D2A"/>
    <w:rsid w:val="00CD71B0"/>
    <w:rsid w:val="00CE0978"/>
    <w:rsid w:val="00CF2CEF"/>
    <w:rsid w:val="00D127F8"/>
    <w:rsid w:val="00D269F6"/>
    <w:rsid w:val="00D3265F"/>
    <w:rsid w:val="00D344ED"/>
    <w:rsid w:val="00D40DA0"/>
    <w:rsid w:val="00D539AC"/>
    <w:rsid w:val="00D53B49"/>
    <w:rsid w:val="00D827E8"/>
    <w:rsid w:val="00D83BCC"/>
    <w:rsid w:val="00DA0FB1"/>
    <w:rsid w:val="00DB07D0"/>
    <w:rsid w:val="00DB4FD5"/>
    <w:rsid w:val="00DD4330"/>
    <w:rsid w:val="00DF5E24"/>
    <w:rsid w:val="00DF609E"/>
    <w:rsid w:val="00E114F0"/>
    <w:rsid w:val="00E16F62"/>
    <w:rsid w:val="00E4393E"/>
    <w:rsid w:val="00E442BC"/>
    <w:rsid w:val="00E664D2"/>
    <w:rsid w:val="00E73E6A"/>
    <w:rsid w:val="00E80029"/>
    <w:rsid w:val="00E96EEA"/>
    <w:rsid w:val="00EA2367"/>
    <w:rsid w:val="00EA4306"/>
    <w:rsid w:val="00EB321C"/>
    <w:rsid w:val="00EB429D"/>
    <w:rsid w:val="00EB7CCA"/>
    <w:rsid w:val="00EC1F22"/>
    <w:rsid w:val="00ED33CB"/>
    <w:rsid w:val="00ED3982"/>
    <w:rsid w:val="00EE50A9"/>
    <w:rsid w:val="00EF276A"/>
    <w:rsid w:val="00EF3318"/>
    <w:rsid w:val="00EF516A"/>
    <w:rsid w:val="00EF60FB"/>
    <w:rsid w:val="00F00FB5"/>
    <w:rsid w:val="00F039A8"/>
    <w:rsid w:val="00F134DD"/>
    <w:rsid w:val="00F23A6F"/>
    <w:rsid w:val="00F3404C"/>
    <w:rsid w:val="00F4728D"/>
    <w:rsid w:val="00F53626"/>
    <w:rsid w:val="00F60AFA"/>
    <w:rsid w:val="00F77746"/>
    <w:rsid w:val="00F839A6"/>
    <w:rsid w:val="00F87868"/>
    <w:rsid w:val="00FB2823"/>
    <w:rsid w:val="00FB7001"/>
    <w:rsid w:val="00FC23ED"/>
    <w:rsid w:val="00FD6E0E"/>
    <w:rsid w:val="00FD765D"/>
    <w:rsid w:val="00FD7A84"/>
    <w:rsid w:val="00FE1313"/>
    <w:rsid w:val="00FE5E77"/>
    <w:rsid w:val="00FF1F3F"/>
    <w:rsid w:val="00FF28FC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2D0725-A91B-4D4D-92B2-2F558C21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985"/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0985"/>
    <w:pPr>
      <w:keepNext/>
      <w:jc w:val="both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5F0985"/>
    <w:pPr>
      <w:keepNext/>
      <w:jc w:val="center"/>
      <w:outlineLvl w:val="1"/>
    </w:pPr>
    <w:rPr>
      <w:b/>
      <w:bCs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76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4A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4A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A765F5"/>
    <w:rPr>
      <w:rFonts w:ascii="Calibri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rsid w:val="005F0985"/>
    <w:pPr>
      <w:ind w:right="558"/>
      <w:jc w:val="both"/>
    </w:pPr>
    <w:rPr>
      <w:sz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4A48"/>
    <w:rPr>
      <w:rFonts w:ascii="Arial" w:hAnsi="Arial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5F09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4A48"/>
    <w:rPr>
      <w:rFonts w:ascii="Arial" w:hAnsi="Arial"/>
      <w:sz w:val="24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5F0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4A48"/>
    <w:rPr>
      <w:rFonts w:ascii="Arial" w:hAnsi="Arial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rsid w:val="005F098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228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2283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2621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99"/>
    <w:qFormat/>
    <w:rsid w:val="00D3265F"/>
    <w:rPr>
      <w:rFonts w:cs="Times New Roman"/>
      <w:b/>
      <w:bCs/>
    </w:rPr>
  </w:style>
  <w:style w:type="character" w:customStyle="1" w:styleId="st">
    <w:name w:val="st"/>
    <w:basedOn w:val="Carpredefinitoparagrafo"/>
    <w:uiPriority w:val="99"/>
    <w:rsid w:val="00D3265F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B381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B3817"/>
    <w:rPr>
      <w:rFonts w:ascii="Arial" w:hAnsi="Arial" w:cs="Times New Roman"/>
      <w:sz w:val="24"/>
    </w:rPr>
  </w:style>
  <w:style w:type="paragraph" w:styleId="Paragrafoelenco">
    <w:name w:val="List Paragraph"/>
    <w:basedOn w:val="Normale"/>
    <w:uiPriority w:val="99"/>
    <w:qFormat/>
    <w:rsid w:val="00A75701"/>
    <w:pPr>
      <w:ind w:left="720"/>
      <w:contextualSpacing/>
    </w:pPr>
  </w:style>
  <w:style w:type="table" w:customStyle="1" w:styleId="Tabellanorm">
    <w:name w:val="Tabella norm"/>
    <w:uiPriority w:val="99"/>
    <w:semiHidden/>
    <w:rsid w:val="009D4B59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">
    <w:name w:val="Collegame"/>
    <w:basedOn w:val="Carpredefinitoparagrafo"/>
    <w:uiPriority w:val="99"/>
    <w:rsid w:val="009D4B5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D4B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clil@uccellis.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Educandato Statale "Collegio Uccellis"</dc:creator>
  <cp:lastModifiedBy>Luisa Chiabudini</cp:lastModifiedBy>
  <cp:revision>3</cp:revision>
  <cp:lastPrinted>2016-01-27T08:17:00Z</cp:lastPrinted>
  <dcterms:created xsi:type="dcterms:W3CDTF">2016-04-11T06:56:00Z</dcterms:created>
  <dcterms:modified xsi:type="dcterms:W3CDTF">2016-04-11T07:00:00Z</dcterms:modified>
</cp:coreProperties>
</file>